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0"/>
        <w:gridCol w:w="4470"/>
      </w:tblGrid>
      <w:tr w:rsidR="00AD0CEF" w:rsidRPr="00AD0CEF" w14:paraId="75C3A80F"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BB790B" w14:textId="0A91289C"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br/>
            </w:r>
            <w:r w:rsidRPr="00AD0CEF">
              <w:rPr>
                <w:rFonts w:ascii="Tahoma" w:eastAsia="Times New Roman" w:hAnsi="Tahoma" w:cs="Tahoma"/>
                <w:b/>
                <w:bCs/>
                <w:color w:val="1D1D1D"/>
                <w:sz w:val="18"/>
                <w:szCs w:val="18"/>
                <w:lang w:eastAsia="es-MX"/>
              </w:rPr>
              <w:t xml:space="preserve">                     </w:t>
            </w:r>
            <w:r>
              <w:rPr>
                <w:rFonts w:ascii="Tahoma" w:eastAsia="Times New Roman" w:hAnsi="Tahoma" w:cs="Tahoma"/>
                <w:b/>
                <w:bCs/>
                <w:color w:val="1D1D1D"/>
                <w:sz w:val="18"/>
                <w:szCs w:val="18"/>
                <w:lang w:eastAsia="es-MX"/>
              </w:rPr>
              <w:t xml:space="preserve">            </w:t>
            </w:r>
            <w:r w:rsidRPr="00AD0CEF">
              <w:rPr>
                <w:rFonts w:ascii="Tahoma" w:eastAsia="Times New Roman" w:hAnsi="Tahoma" w:cs="Tahoma"/>
                <w:b/>
                <w:bCs/>
                <w:color w:val="1D1D1D"/>
                <w:sz w:val="18"/>
                <w:szCs w:val="18"/>
                <w:lang w:eastAsia="es-MX"/>
              </w:rPr>
              <w:t xml:space="preserve">FALLA </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1F7475" w14:textId="7BF20AE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b/>
                <w:bCs/>
                <w:color w:val="1D1D1D"/>
                <w:sz w:val="18"/>
                <w:szCs w:val="18"/>
                <w:lang w:eastAsia="es-MX"/>
              </w:rPr>
              <w:t>                           </w:t>
            </w:r>
            <w:r>
              <w:rPr>
                <w:rFonts w:ascii="Tahoma" w:eastAsia="Times New Roman" w:hAnsi="Tahoma" w:cs="Tahoma"/>
                <w:b/>
                <w:bCs/>
                <w:color w:val="1D1D1D"/>
                <w:sz w:val="18"/>
                <w:szCs w:val="18"/>
                <w:lang w:eastAsia="es-MX"/>
              </w:rPr>
              <w:t xml:space="preserve">     </w:t>
            </w:r>
            <w:r w:rsidRPr="00AD0CEF">
              <w:rPr>
                <w:rFonts w:ascii="Tahoma" w:eastAsia="Times New Roman" w:hAnsi="Tahoma" w:cs="Tahoma"/>
                <w:b/>
                <w:bCs/>
                <w:color w:val="1D1D1D"/>
                <w:sz w:val="18"/>
                <w:szCs w:val="18"/>
                <w:lang w:eastAsia="es-MX"/>
              </w:rPr>
              <w:t>   Solución</w:t>
            </w:r>
          </w:p>
        </w:tc>
      </w:tr>
      <w:tr w:rsidR="00AD0CEF" w:rsidRPr="00AD0CEF" w14:paraId="6261D820"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133584"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xml:space="preserve">La computadora no arranca (pantalla negra y ningún arranque de Windows) y </w:t>
            </w:r>
            <w:proofErr w:type="spellStart"/>
            <w:r w:rsidRPr="00AD0CEF">
              <w:rPr>
                <w:rFonts w:ascii="Tahoma" w:eastAsia="Times New Roman" w:hAnsi="Tahoma" w:cs="Tahoma"/>
                <w:color w:val="1D1D1D"/>
                <w:sz w:val="18"/>
                <w:szCs w:val="18"/>
                <w:lang w:eastAsia="es-MX"/>
              </w:rPr>
              <w:t>esta</w:t>
            </w:r>
            <w:proofErr w:type="spellEnd"/>
            <w:r w:rsidRPr="00AD0CEF">
              <w:rPr>
                <w:rFonts w:ascii="Tahoma" w:eastAsia="Times New Roman" w:hAnsi="Tahoma" w:cs="Tahoma"/>
                <w:color w:val="1D1D1D"/>
                <w:sz w:val="18"/>
                <w:szCs w:val="18"/>
                <w:lang w:eastAsia="es-MX"/>
              </w:rPr>
              <w:t xml:space="preserve"> pitando</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902B5"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xml:space="preserve">Pon tu mano atrás de la </w:t>
            </w:r>
            <w:proofErr w:type="spellStart"/>
            <w:r w:rsidRPr="00AD0CEF">
              <w:rPr>
                <w:rFonts w:ascii="Tahoma" w:eastAsia="Times New Roman" w:hAnsi="Tahoma" w:cs="Tahoma"/>
                <w:color w:val="1D1D1D"/>
                <w:sz w:val="18"/>
                <w:szCs w:val="18"/>
                <w:lang w:eastAsia="es-MX"/>
              </w:rPr>
              <w:t>maquina</w:t>
            </w:r>
            <w:proofErr w:type="spellEnd"/>
            <w:r w:rsidRPr="00AD0CEF">
              <w:rPr>
                <w:rFonts w:ascii="Tahoma" w:eastAsia="Times New Roman" w:hAnsi="Tahoma" w:cs="Tahoma"/>
                <w:color w:val="1D1D1D"/>
                <w:sz w:val="18"/>
                <w:szCs w:val="18"/>
                <w:lang w:eastAsia="es-MX"/>
              </w:rPr>
              <w:t xml:space="preserve"> para ver si se siente el aire debe salir del ventilador. Si hay aire esto significa que la computadora está conectada a la electricidad.</w:t>
            </w:r>
          </w:p>
          <w:p w14:paraId="78E9E066"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Revisa al teclado para ver si las lámparas LED de la parte derecha tienen luz prendida.</w:t>
            </w:r>
          </w:p>
          <w:p w14:paraId="3F5292A1"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Apaga la computadora espera un poco y enciende para ver si el problema se resolvió.</w:t>
            </w:r>
          </w:p>
          <w:p w14:paraId="5DD001C7"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xml:space="preserve">Desconecta y </w:t>
            </w:r>
            <w:proofErr w:type="gramStart"/>
            <w:r w:rsidRPr="00AD0CEF">
              <w:rPr>
                <w:rFonts w:ascii="Tahoma" w:eastAsia="Times New Roman" w:hAnsi="Tahoma" w:cs="Tahoma"/>
                <w:color w:val="1D1D1D"/>
                <w:sz w:val="18"/>
                <w:szCs w:val="18"/>
                <w:lang w:eastAsia="es-MX"/>
              </w:rPr>
              <w:t>vuelve  a</w:t>
            </w:r>
            <w:proofErr w:type="gramEnd"/>
            <w:r w:rsidRPr="00AD0CEF">
              <w:rPr>
                <w:rFonts w:ascii="Tahoma" w:eastAsia="Times New Roman" w:hAnsi="Tahoma" w:cs="Tahoma"/>
                <w:color w:val="1D1D1D"/>
                <w:sz w:val="18"/>
                <w:szCs w:val="18"/>
                <w:lang w:eastAsia="es-MX"/>
              </w:rPr>
              <w:t xml:space="preserve"> conectar el computador.</w:t>
            </w:r>
          </w:p>
          <w:p w14:paraId="0FE12096"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Escucha para identificar qué serie de señal se emite.</w:t>
            </w:r>
          </w:p>
          <w:p w14:paraId="4AABE68B"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Asegúrate que no hay disquete insertado o CD-ROOM cuando estas reiniciando la computadora.</w:t>
            </w:r>
          </w:p>
          <w:p w14:paraId="3FB84A59"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Si el problema no se resuelve as lo siguiente:</w:t>
            </w:r>
          </w:p>
          <w:p w14:paraId="1C0908BC"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Checa las conexiones dentro del gabinete.</w:t>
            </w:r>
          </w:p>
          <w:p w14:paraId="21A0C3F4"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Revisa detalladamente la forma en cual ensamblaste la computadora.</w:t>
            </w:r>
          </w:p>
          <w:p w14:paraId="2F8A2F33"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Revisa los manuales de los diversos componentes.</w:t>
            </w:r>
          </w:p>
          <w:p w14:paraId="63417CE9"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Trata de descubrir cual componente está fallando, cambiándolos por uno hasta que descubres donde está la falla, basándose a los síntomas.</w:t>
            </w:r>
          </w:p>
        </w:tc>
      </w:tr>
      <w:tr w:rsidR="00AD0CEF" w:rsidRPr="00AD0CEF" w14:paraId="6B75B41B"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AD2987"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El sistema falla después de trabajar un rato</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EFB15"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Checa si están trabajando los ventiladores.</w:t>
            </w:r>
          </w:p>
          <w:p w14:paraId="239322B5"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Elim</w:t>
            </w:r>
            <w:bookmarkStart w:id="0" w:name="_GoBack"/>
            <w:bookmarkEnd w:id="0"/>
            <w:r w:rsidRPr="00AD0CEF">
              <w:rPr>
                <w:rFonts w:ascii="Tahoma" w:eastAsia="Times New Roman" w:hAnsi="Tahoma" w:cs="Tahoma"/>
                <w:color w:val="1D1D1D"/>
                <w:sz w:val="18"/>
                <w:szCs w:val="18"/>
                <w:lang w:eastAsia="es-MX"/>
              </w:rPr>
              <w:t>ina el polvo de sus rejas</w:t>
            </w:r>
          </w:p>
          <w:p w14:paraId="5EA73791"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Puedes abrir una parte del gabinete para mejor enfriamiento de sus elementos y elimina el exceso de calor. No olvides que este caso se junta más polvo sobre ellos que se debe limpiar de forma más seguida. Puedes colocar un ventilador portátil en el interior del equipo.</w:t>
            </w:r>
          </w:p>
          <w:p w14:paraId="500BB042"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xml:space="preserve">Todas las tarjetas deben estar bien ajustadas en sus ranuras y el microprocesador </w:t>
            </w:r>
            <w:proofErr w:type="gramStart"/>
            <w:r w:rsidRPr="00AD0CEF">
              <w:rPr>
                <w:rFonts w:ascii="Tahoma" w:eastAsia="Times New Roman" w:hAnsi="Tahoma" w:cs="Tahoma"/>
                <w:color w:val="1D1D1D"/>
                <w:sz w:val="18"/>
                <w:szCs w:val="18"/>
                <w:lang w:eastAsia="es-MX"/>
              </w:rPr>
              <w:t>bien  pegado</w:t>
            </w:r>
            <w:proofErr w:type="gramEnd"/>
            <w:r w:rsidRPr="00AD0CEF">
              <w:rPr>
                <w:rFonts w:ascii="Tahoma" w:eastAsia="Times New Roman" w:hAnsi="Tahoma" w:cs="Tahoma"/>
                <w:color w:val="1D1D1D"/>
                <w:sz w:val="18"/>
                <w:szCs w:val="18"/>
                <w:lang w:eastAsia="es-MX"/>
              </w:rPr>
              <w:t xml:space="preserve"> a su ventilador.</w:t>
            </w:r>
          </w:p>
        </w:tc>
      </w:tr>
      <w:tr w:rsidR="00AD0CEF" w:rsidRPr="00AD0CEF" w14:paraId="7849CC1A"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8B71BD"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Aparecen problemas relacionados con la electricidad</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9711F1"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El sistema no está bien conectado a la tierra o tarjeta madre no está bien aislado de la torre. Conecta la tierra adecuadamente.</w:t>
            </w:r>
          </w:p>
          <w:p w14:paraId="0397F976"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Aísla bien la tarjeta madre.</w:t>
            </w:r>
          </w:p>
        </w:tc>
      </w:tr>
      <w:tr w:rsidR="00AD0CEF" w:rsidRPr="00AD0CEF" w14:paraId="4C8FF8AC"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27F00A"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Pantalla borrosa y plantillas azules</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308D5F"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Error general de protección. Lee los mensajes de error y consúltalos en internet.</w:t>
            </w:r>
          </w:p>
          <w:p w14:paraId="0EAC31E8"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2. Apaga y enciende la computadora para ver si el problema de resolverá.</w:t>
            </w:r>
          </w:p>
          <w:p w14:paraId="7F035430"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Trata de arreglar el monitor moviendo sus botones.</w:t>
            </w:r>
          </w:p>
          <w:p w14:paraId="3DC1BD82"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Recarga el controlador del monitor.</w:t>
            </w:r>
          </w:p>
        </w:tc>
      </w:tr>
      <w:tr w:rsidR="00AD0CEF" w:rsidRPr="00AD0CEF" w14:paraId="2109D57B"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43AD29"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El sistema falla después de instalar el hardware y software</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56CD19"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Antes de instalar cualquier cosa crea copias de seguridad de tu sistema y de tus archivos de datos importantes y puntos de restauración.</w:t>
            </w:r>
          </w:p>
          <w:p w14:paraId="1A06EB56"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Apareció un conflicto entre el nuevo hardware o software y el existente,</w:t>
            </w:r>
          </w:p>
          <w:p w14:paraId="167EFF03"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Debes desinstalar el hardware y el software.</w:t>
            </w:r>
          </w:p>
        </w:tc>
      </w:tr>
      <w:tr w:rsidR="00AD0CEF" w:rsidRPr="00AD0CEF" w14:paraId="1BC043AD"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F9CCA"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El hardware no es compatible con el sistema operativo</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EA156"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visite el sitio web de los proveedores de producto y descarga un controlador más reciente, si no tienen controlador actualizado inscríbete en la lista de avisos automáticos</w:t>
            </w:r>
          </w:p>
        </w:tc>
      </w:tr>
      <w:tr w:rsidR="00AD0CEF" w:rsidRPr="00AD0CEF" w14:paraId="0FC5DFF8"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0F8BF"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xml:space="preserve">Word, Excel, </w:t>
            </w:r>
            <w:proofErr w:type="spellStart"/>
            <w:r w:rsidRPr="00AD0CEF">
              <w:rPr>
                <w:rFonts w:ascii="Tahoma" w:eastAsia="Times New Roman" w:hAnsi="Tahoma" w:cs="Tahoma"/>
                <w:color w:val="1D1D1D"/>
                <w:sz w:val="18"/>
                <w:szCs w:val="18"/>
                <w:lang w:eastAsia="es-MX"/>
              </w:rPr>
              <w:t>power</w:t>
            </w:r>
            <w:proofErr w:type="spellEnd"/>
            <w:r w:rsidRPr="00AD0CEF">
              <w:rPr>
                <w:rFonts w:ascii="Tahoma" w:eastAsia="Times New Roman" w:hAnsi="Tahoma" w:cs="Tahoma"/>
                <w:color w:val="1D1D1D"/>
                <w:sz w:val="18"/>
                <w:szCs w:val="18"/>
                <w:lang w:eastAsia="es-MX"/>
              </w:rPr>
              <w:t xml:space="preserve"> </w:t>
            </w:r>
            <w:proofErr w:type="spellStart"/>
            <w:r w:rsidRPr="00AD0CEF">
              <w:rPr>
                <w:rFonts w:ascii="Tahoma" w:eastAsia="Times New Roman" w:hAnsi="Tahoma" w:cs="Tahoma"/>
                <w:color w:val="1D1D1D"/>
                <w:sz w:val="18"/>
                <w:szCs w:val="18"/>
                <w:lang w:eastAsia="es-MX"/>
              </w:rPr>
              <w:t>point</w:t>
            </w:r>
            <w:proofErr w:type="spellEnd"/>
            <w:r w:rsidRPr="00AD0CEF">
              <w:rPr>
                <w:rFonts w:ascii="Tahoma" w:eastAsia="Times New Roman" w:hAnsi="Tahoma" w:cs="Tahoma"/>
                <w:color w:val="1D1D1D"/>
                <w:sz w:val="18"/>
                <w:szCs w:val="18"/>
                <w:lang w:eastAsia="es-MX"/>
              </w:rPr>
              <w:t xml:space="preserve"> causan una operación ilegal y se cierran (en el proceso perdiste todo tu trabajo de tus ultimas horas.</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839A5D"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Las versiones recientes tienen recuperación de archivos perdidos, abre el programa que se cerró y checa si aparece el archivo perdido. Si el problema frecuenta debes reinstalar Microsoft office.</w:t>
            </w:r>
          </w:p>
        </w:tc>
      </w:tr>
      <w:tr w:rsidR="00AD0CEF" w:rsidRPr="00AD0CEF" w14:paraId="0412D812"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DDC13"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r>
            <w:r w:rsidRPr="00AD0CEF">
              <w:rPr>
                <w:rFonts w:ascii="Tahoma" w:eastAsia="Times New Roman" w:hAnsi="Tahoma" w:cs="Tahoma"/>
                <w:color w:val="1D1D1D"/>
                <w:sz w:val="18"/>
                <w:szCs w:val="18"/>
                <w:lang w:eastAsia="es-MX"/>
              </w:rPr>
              <w:lastRenderedPageBreak/>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Windows indica que hay un archivo de DLL perdido.</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609A79"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lastRenderedPageBreak/>
              <w:t xml:space="preserve">Los archivos de DLL son bibliotecas de vínculos dinámicos que se utilizan en y entre los diferentes </w:t>
            </w:r>
            <w:r w:rsidRPr="00AD0CEF">
              <w:rPr>
                <w:rFonts w:ascii="Tahoma" w:eastAsia="Times New Roman" w:hAnsi="Tahoma" w:cs="Tahoma"/>
                <w:color w:val="1D1D1D"/>
                <w:sz w:val="18"/>
                <w:szCs w:val="18"/>
                <w:lang w:eastAsia="es-MX"/>
              </w:rPr>
              <w:lastRenderedPageBreak/>
              <w:t xml:space="preserve">programas. En este caso Windows no puede encontrar este archivo (ya </w:t>
            </w:r>
            <w:proofErr w:type="gramStart"/>
            <w:r w:rsidRPr="00AD0CEF">
              <w:rPr>
                <w:rFonts w:ascii="Tahoma" w:eastAsia="Times New Roman" w:hAnsi="Tahoma" w:cs="Tahoma"/>
                <w:color w:val="1D1D1D"/>
                <w:sz w:val="18"/>
                <w:szCs w:val="18"/>
                <w:lang w:eastAsia="es-MX"/>
              </w:rPr>
              <w:t>sea  que</w:t>
            </w:r>
            <w:proofErr w:type="gramEnd"/>
            <w:r w:rsidRPr="00AD0CEF">
              <w:rPr>
                <w:rFonts w:ascii="Tahoma" w:eastAsia="Times New Roman" w:hAnsi="Tahoma" w:cs="Tahoma"/>
                <w:color w:val="1D1D1D"/>
                <w:sz w:val="18"/>
                <w:szCs w:val="18"/>
                <w:lang w:eastAsia="es-MX"/>
              </w:rPr>
              <w:t xml:space="preserve"> porque haz eliminado un programa o retirado un programa de hardware). Muchas veces este archivo n o se necesita realmente, puedes omitir este error y seguir adelante o tratar de </w:t>
            </w:r>
            <w:proofErr w:type="gramStart"/>
            <w:r w:rsidRPr="00AD0CEF">
              <w:rPr>
                <w:rFonts w:ascii="Tahoma" w:eastAsia="Times New Roman" w:hAnsi="Tahoma" w:cs="Tahoma"/>
                <w:color w:val="1D1D1D"/>
                <w:sz w:val="18"/>
                <w:szCs w:val="18"/>
                <w:lang w:eastAsia="es-MX"/>
              </w:rPr>
              <w:t>restaurarlo  desde</w:t>
            </w:r>
            <w:proofErr w:type="gramEnd"/>
            <w:r w:rsidRPr="00AD0CEF">
              <w:rPr>
                <w:rFonts w:ascii="Tahoma" w:eastAsia="Times New Roman" w:hAnsi="Tahoma" w:cs="Tahoma"/>
                <w:color w:val="1D1D1D"/>
                <w:sz w:val="18"/>
                <w:szCs w:val="18"/>
                <w:lang w:eastAsia="es-MX"/>
              </w:rPr>
              <w:t xml:space="preserve"> CD o respaldo anterior.</w:t>
            </w:r>
          </w:p>
        </w:tc>
      </w:tr>
      <w:tr w:rsidR="00AD0CEF" w:rsidRPr="00AD0CEF" w14:paraId="7259DFBC"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F7E249"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lastRenderedPageBreak/>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Problemas con alguna tarjeta de expansión del pc (de video de sonido, modem,).</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0E9C0"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Si una tarjeta no funciona debes ir como se mostró anteriormente, a l administrador de dispositivos para checar si el sistema reconoce esta tarjeta y no hay ninguna indicación (exclamación) o enfrente de su nombre.</w:t>
            </w:r>
          </w:p>
          <w:p w14:paraId="070465C9"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xml:space="preserve">Si tienes alguna duda, apaga </w:t>
            </w:r>
            <w:proofErr w:type="gramStart"/>
            <w:r w:rsidRPr="00AD0CEF">
              <w:rPr>
                <w:rFonts w:ascii="Tahoma" w:eastAsia="Times New Roman" w:hAnsi="Tahoma" w:cs="Tahoma"/>
                <w:color w:val="1D1D1D"/>
                <w:sz w:val="18"/>
                <w:szCs w:val="18"/>
                <w:lang w:eastAsia="es-MX"/>
              </w:rPr>
              <w:t>la pc</w:t>
            </w:r>
            <w:proofErr w:type="gramEnd"/>
            <w:r w:rsidRPr="00AD0CEF">
              <w:rPr>
                <w:rFonts w:ascii="Tahoma" w:eastAsia="Times New Roman" w:hAnsi="Tahoma" w:cs="Tahoma"/>
                <w:color w:val="1D1D1D"/>
                <w:sz w:val="18"/>
                <w:szCs w:val="18"/>
                <w:lang w:eastAsia="es-MX"/>
              </w:rPr>
              <w:t>, remueve la tarjeta y vuelve a colocarla, intenta utilizar otra ranura.</w:t>
            </w:r>
          </w:p>
          <w:p w14:paraId="4EC18D63"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Si el sistema sigue sin reconocer la tarjeta, sal del sistema apaga el pc y prueba instalándola en todas las ranuras disponibles.</w:t>
            </w:r>
          </w:p>
        </w:tc>
      </w:tr>
      <w:tr w:rsidR="00AD0CEF" w:rsidRPr="00AD0CEF" w14:paraId="4569BEFE"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E92827"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Windows indica que falla un componente del hardware</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B65FEC"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checa el componente del administrador de dispositivos. Si hay cruz o exclamación enfrente de su nombre, checa sus propiedades con clic derecho y escoge propiedades para ver si se explica el problema.</w:t>
            </w:r>
          </w:p>
          <w:p w14:paraId="4A8AAF09"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Verifica si está habilitado y trata de configurar los recursos utilizados de tal forma que no haya conflictos </w:t>
            </w:r>
          </w:p>
        </w:tc>
      </w:tr>
      <w:tr w:rsidR="00AD0CEF" w:rsidRPr="00AD0CEF" w14:paraId="56346380"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D0DE22"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Se escucha ruido en los ventiladores</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E6793E"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Si el ventilador de la fuente de poder hace ruido, límpialo y si el problema no se resuelve cámbialo</w:t>
            </w:r>
          </w:p>
          <w:p w14:paraId="33C636E3" w14:textId="2DAB8921" w:rsidR="00AD0CEF" w:rsidRPr="00AD0CEF" w:rsidRDefault="00AD0CEF" w:rsidP="00AD0CEF">
            <w:pPr>
              <w:pStyle w:val="Prrafodelista"/>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br/>
              <w:t> </w:t>
            </w:r>
          </w:p>
        </w:tc>
      </w:tr>
      <w:tr w:rsidR="00AD0CEF" w:rsidRPr="00AD0CEF" w14:paraId="5EEEE602"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DA18D1"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si el sistema está cargando desde la unidad de disco utilizada</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F6D24E"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verifique que el BIOS tenga correctamente seleccionada la unidad de arranque deseada</w:t>
            </w:r>
          </w:p>
        </w:tc>
      </w:tr>
      <w:tr w:rsidR="00AD0CEF" w:rsidRPr="00AD0CEF" w14:paraId="660AAF0D" w14:textId="77777777" w:rsidTr="00AD0CEF">
        <w:trPr>
          <w:tblCellSpacing w:w="0" w:type="dxa"/>
        </w:trPr>
        <w:tc>
          <w:tcPr>
            <w:tcW w:w="90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DFAB551" w14:textId="77777777" w:rsidR="00AD0CEF" w:rsidRPr="00AD0CEF" w:rsidRDefault="00AD0CEF" w:rsidP="00AD0CEF">
            <w:pPr>
              <w:pStyle w:val="Prrafodelista"/>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Problemas de disco duro</w:t>
            </w:r>
          </w:p>
        </w:tc>
      </w:tr>
      <w:tr w:rsidR="00AD0CEF" w:rsidRPr="00AD0CEF" w14:paraId="1D9079C5"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EA82A1"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La computadora está congelada</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A22C76"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proofErr w:type="spellStart"/>
            <w:r w:rsidRPr="00AD0CEF">
              <w:rPr>
                <w:rFonts w:ascii="Tahoma" w:eastAsia="Times New Roman" w:hAnsi="Tahoma" w:cs="Tahoma"/>
                <w:color w:val="1D1D1D"/>
                <w:sz w:val="18"/>
                <w:szCs w:val="18"/>
                <w:lang w:eastAsia="es-MX"/>
              </w:rPr>
              <w:t>si</w:t>
            </w:r>
            <w:proofErr w:type="spellEnd"/>
            <w:r w:rsidRPr="00AD0CEF">
              <w:rPr>
                <w:rFonts w:ascii="Tahoma" w:eastAsia="Times New Roman" w:hAnsi="Tahoma" w:cs="Tahoma"/>
                <w:color w:val="1D1D1D"/>
                <w:sz w:val="18"/>
                <w:szCs w:val="18"/>
                <w:lang w:eastAsia="es-MX"/>
              </w:rPr>
              <w:t xml:space="preserve"> al iniciar, Windows carga demasiados programas, los puedes controlar desde inicio- es el total y escribir </w:t>
            </w:r>
            <w:proofErr w:type="spellStart"/>
            <w:r w:rsidRPr="00AD0CEF">
              <w:rPr>
                <w:rFonts w:ascii="Tahoma" w:eastAsia="Times New Roman" w:hAnsi="Tahoma" w:cs="Tahoma"/>
                <w:color w:val="1D1D1D"/>
                <w:sz w:val="18"/>
                <w:szCs w:val="18"/>
                <w:lang w:eastAsia="es-MX"/>
              </w:rPr>
              <w:t>msconfig</w:t>
            </w:r>
            <w:proofErr w:type="spellEnd"/>
            <w:r w:rsidRPr="00AD0CEF">
              <w:rPr>
                <w:rFonts w:ascii="Tahoma" w:eastAsia="Times New Roman" w:hAnsi="Tahoma" w:cs="Tahoma"/>
                <w:color w:val="1D1D1D"/>
                <w:sz w:val="18"/>
                <w:szCs w:val="18"/>
                <w:lang w:eastAsia="es-MX"/>
              </w:rPr>
              <w:t xml:space="preserve"> y oprime </w:t>
            </w:r>
            <w:proofErr w:type="spellStart"/>
            <w:r w:rsidRPr="00AD0CEF">
              <w:rPr>
                <w:rFonts w:ascii="Tahoma" w:eastAsia="Times New Roman" w:hAnsi="Tahoma" w:cs="Tahoma"/>
                <w:color w:val="1D1D1D"/>
                <w:sz w:val="18"/>
                <w:szCs w:val="18"/>
                <w:lang w:eastAsia="es-MX"/>
              </w:rPr>
              <w:t>enter</w:t>
            </w:r>
            <w:proofErr w:type="spellEnd"/>
            <w:r w:rsidRPr="00AD0CEF">
              <w:rPr>
                <w:rFonts w:ascii="Tahoma" w:eastAsia="Times New Roman" w:hAnsi="Tahoma" w:cs="Tahoma"/>
                <w:color w:val="1D1D1D"/>
                <w:sz w:val="18"/>
                <w:szCs w:val="18"/>
                <w:lang w:eastAsia="es-MX"/>
              </w:rPr>
              <w:t>, allí en el grupo inicio especifica cuales programas quieres cargar palomeándolos y al final oprime aplicar</w:t>
            </w:r>
          </w:p>
        </w:tc>
      </w:tr>
      <w:tr w:rsidR="00AD0CEF" w:rsidRPr="00AD0CEF" w14:paraId="3B4F943B"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C384F"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No hay espacio sobre el disco duro</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28FBF3" w14:textId="06BFB17A" w:rsidR="00AD0CEF" w:rsidRPr="00AD0CEF" w:rsidRDefault="00AD0CEF" w:rsidP="00AD0CEF">
            <w:pPr>
              <w:pStyle w:val="Prrafodelista"/>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1.vacia la papelera del                </w:t>
            </w:r>
          </w:p>
          <w:p w14:paraId="4D567D88"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p>
          <w:p w14:paraId="0A1AA599" w14:textId="77777777" w:rsidR="00AD0CEF" w:rsidRPr="00AD0CEF" w:rsidRDefault="00AD0CEF" w:rsidP="00AD0CEF">
            <w:pPr>
              <w:pStyle w:val="Prrafodelista"/>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2.elimina todos los archivos con extensión .</w:t>
            </w:r>
            <w:proofErr w:type="spellStart"/>
            <w:r w:rsidRPr="00AD0CEF">
              <w:rPr>
                <w:rFonts w:ascii="Tahoma" w:eastAsia="Times New Roman" w:hAnsi="Tahoma" w:cs="Tahoma"/>
                <w:color w:val="1D1D1D"/>
                <w:sz w:val="18"/>
                <w:szCs w:val="18"/>
                <w:lang w:eastAsia="es-MX"/>
              </w:rPr>
              <w:t>tmp</w:t>
            </w:r>
            <w:proofErr w:type="spellEnd"/>
            <w:r w:rsidRPr="00AD0CEF">
              <w:rPr>
                <w:rFonts w:ascii="Tahoma" w:eastAsia="Times New Roman" w:hAnsi="Tahoma" w:cs="Tahoma"/>
                <w:color w:val="1D1D1D"/>
                <w:sz w:val="18"/>
                <w:szCs w:val="18"/>
                <w:lang w:eastAsia="es-MX"/>
              </w:rPr>
              <w:br/>
              <w:t xml:space="preserve">3. limpia el disco- vete a mi pc –clic derecho </w:t>
            </w:r>
            <w:proofErr w:type="spellStart"/>
            <w:r w:rsidRPr="00AD0CEF">
              <w:rPr>
                <w:rFonts w:ascii="Tahoma" w:eastAsia="Times New Roman" w:hAnsi="Tahoma" w:cs="Tahoma"/>
                <w:color w:val="1D1D1D"/>
                <w:sz w:val="18"/>
                <w:szCs w:val="18"/>
                <w:lang w:eastAsia="es-MX"/>
              </w:rPr>
              <w:t>sobreel</w:t>
            </w:r>
            <w:proofErr w:type="spellEnd"/>
            <w:r w:rsidRPr="00AD0CEF">
              <w:rPr>
                <w:rFonts w:ascii="Tahoma" w:eastAsia="Times New Roman" w:hAnsi="Tahoma" w:cs="Tahoma"/>
                <w:color w:val="1D1D1D"/>
                <w:sz w:val="18"/>
                <w:szCs w:val="18"/>
                <w:lang w:eastAsia="es-MX"/>
              </w:rPr>
              <w:t xml:space="preserve"> disco </w:t>
            </w:r>
            <w:proofErr w:type="gramStart"/>
            <w:r w:rsidRPr="00AD0CEF">
              <w:rPr>
                <w:rFonts w:ascii="Tahoma" w:eastAsia="Times New Roman" w:hAnsi="Tahoma" w:cs="Tahoma"/>
                <w:color w:val="1D1D1D"/>
                <w:sz w:val="18"/>
                <w:szCs w:val="18"/>
                <w:lang w:eastAsia="es-MX"/>
              </w:rPr>
              <w:t>c:-</w:t>
            </w:r>
            <w:proofErr w:type="gramEnd"/>
            <w:r w:rsidRPr="00AD0CEF">
              <w:rPr>
                <w:rFonts w:ascii="Tahoma" w:eastAsia="Times New Roman" w:hAnsi="Tahoma" w:cs="Tahoma"/>
                <w:color w:val="1D1D1D"/>
                <w:sz w:val="18"/>
                <w:szCs w:val="18"/>
                <w:lang w:eastAsia="es-MX"/>
              </w:rPr>
              <w:t>propiedades y oprimir liberar espacio en el disco</w:t>
            </w:r>
            <w:r w:rsidRPr="00AD0CEF">
              <w:rPr>
                <w:rFonts w:ascii="Tahoma" w:eastAsia="Times New Roman" w:hAnsi="Tahoma" w:cs="Tahoma"/>
                <w:color w:val="1D1D1D"/>
                <w:sz w:val="18"/>
                <w:szCs w:val="18"/>
                <w:lang w:eastAsia="es-MX"/>
              </w:rPr>
              <w:br/>
              <w:t>4. limpia los archivos del directorio temporal</w:t>
            </w:r>
            <w:r w:rsidRPr="00AD0CEF">
              <w:rPr>
                <w:rFonts w:ascii="Tahoma" w:eastAsia="Times New Roman" w:hAnsi="Tahoma" w:cs="Tahoma"/>
                <w:color w:val="1D1D1D"/>
                <w:sz w:val="18"/>
                <w:szCs w:val="18"/>
                <w:lang w:eastAsia="es-MX"/>
              </w:rPr>
              <w:br/>
              <w:t>5. elimina los viejos archivos que no necesites</w:t>
            </w:r>
            <w:r w:rsidRPr="00AD0CEF">
              <w:rPr>
                <w:rFonts w:ascii="Tahoma" w:eastAsia="Times New Roman" w:hAnsi="Tahoma" w:cs="Tahoma"/>
                <w:color w:val="1D1D1D"/>
                <w:sz w:val="18"/>
                <w:szCs w:val="18"/>
                <w:lang w:eastAsia="es-MX"/>
              </w:rPr>
              <w:br/>
              <w:t> </w:t>
            </w:r>
          </w:p>
        </w:tc>
      </w:tr>
      <w:tr w:rsidR="00AD0CEF" w:rsidRPr="00AD0CEF" w14:paraId="1ED8E3ED"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F6775E"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Se escucha ruido del disco duro</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4E4C7A"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si se escucha ruido tipo metálico del disco duro, es muy probable que falle pronto. Haz rápido copias de seguridad. Si está bajo garantía devuélvelo y remplázalo.</w:t>
            </w:r>
          </w:p>
        </w:tc>
      </w:tr>
      <w:tr w:rsidR="00AD0CEF" w:rsidRPr="00AD0CEF" w14:paraId="42122626"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ACBB64"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El desfragmentador del disco no está trabajando correctamente </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D98F5"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xml:space="preserve">si tienes problemas al ejecutar este </w:t>
            </w:r>
            <w:proofErr w:type="spellStart"/>
            <w:r w:rsidRPr="00AD0CEF">
              <w:rPr>
                <w:rFonts w:ascii="Tahoma" w:eastAsia="Times New Roman" w:hAnsi="Tahoma" w:cs="Tahoma"/>
                <w:color w:val="1D1D1D"/>
                <w:sz w:val="18"/>
                <w:szCs w:val="18"/>
                <w:lang w:eastAsia="es-MX"/>
              </w:rPr>
              <w:t>desfracmentador</w:t>
            </w:r>
            <w:proofErr w:type="spellEnd"/>
            <w:r w:rsidRPr="00AD0CEF">
              <w:rPr>
                <w:rFonts w:ascii="Tahoma" w:eastAsia="Times New Roman" w:hAnsi="Tahoma" w:cs="Tahoma"/>
                <w:color w:val="1D1D1D"/>
                <w:sz w:val="18"/>
                <w:szCs w:val="18"/>
                <w:lang w:eastAsia="es-MX"/>
              </w:rPr>
              <w:t xml:space="preserve"> debe cerrar todos los programas que corren excepto explorer.exe</w:t>
            </w:r>
          </w:p>
          <w:p w14:paraId="6B01E098"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después de esto desactiva tu protector de pantalla y las características de ahorra energía.</w:t>
            </w:r>
          </w:p>
        </w:tc>
      </w:tr>
      <w:tr w:rsidR="00AD0CEF" w:rsidRPr="00AD0CEF" w14:paraId="386D4501"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4E4E41"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El sistema carga algunas veces y otras no</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1CF445"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checa los conectores extrayéndolos y volviendo a conectarlos. También las tarjetas de expansión.</w:t>
            </w:r>
          </w:p>
          <w:p w14:paraId="01D3E10C"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Si no se resuelve el problema instale el disco duro en otro pc y chécalo.</w:t>
            </w:r>
          </w:p>
        </w:tc>
      </w:tr>
      <w:tr w:rsidR="00AD0CEF" w:rsidRPr="00AD0CEF" w14:paraId="4F287BFB" w14:textId="77777777" w:rsidTr="00AD0CEF">
        <w:trPr>
          <w:tblCellSpacing w:w="0" w:type="dxa"/>
        </w:trPr>
        <w:tc>
          <w:tcPr>
            <w:tcW w:w="90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2FD0152" w14:textId="77777777" w:rsidR="00AD0CEF" w:rsidRPr="00AD0CEF" w:rsidRDefault="00AD0CEF" w:rsidP="00AD0CEF">
            <w:pPr>
              <w:pStyle w:val="Prrafodelista"/>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Problemas de la memoria</w:t>
            </w:r>
          </w:p>
        </w:tc>
      </w:tr>
      <w:tr w:rsidR="00AD0CEF" w:rsidRPr="00AD0CEF" w14:paraId="29FB11DC"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293A2D"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lastRenderedPageBreak/>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Falla la prueba de la memoria en el inicio del arranque</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9C310"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xml:space="preserve">Apaga la </w:t>
            </w:r>
            <w:proofErr w:type="gramStart"/>
            <w:r w:rsidRPr="00AD0CEF">
              <w:rPr>
                <w:rFonts w:ascii="Tahoma" w:eastAsia="Times New Roman" w:hAnsi="Tahoma" w:cs="Tahoma"/>
                <w:color w:val="1D1D1D"/>
                <w:sz w:val="18"/>
                <w:szCs w:val="18"/>
                <w:lang w:eastAsia="es-MX"/>
              </w:rPr>
              <w:t>pc ,</w:t>
            </w:r>
            <w:proofErr w:type="gramEnd"/>
            <w:r w:rsidRPr="00AD0CEF">
              <w:rPr>
                <w:rFonts w:ascii="Tahoma" w:eastAsia="Times New Roman" w:hAnsi="Tahoma" w:cs="Tahoma"/>
                <w:color w:val="1D1D1D"/>
                <w:sz w:val="18"/>
                <w:szCs w:val="18"/>
                <w:lang w:eastAsia="es-MX"/>
              </w:rPr>
              <w:t xml:space="preserve"> extrae y vuelve a insertar las tarjetas de memoria</w:t>
            </w:r>
          </w:p>
          <w:p w14:paraId="4AAD1A2C"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Enciende la computadora</w:t>
            </w:r>
          </w:p>
          <w:p w14:paraId="6DD1F042"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Si el problema todavía existe cambia estas tarjetas por otras que sepas que están funcionando, las cambia las memorias defectuosas.</w:t>
            </w:r>
          </w:p>
        </w:tc>
      </w:tr>
      <w:tr w:rsidR="00AD0CEF" w:rsidRPr="00AD0CEF" w14:paraId="02201BF4"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E8DE65"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Errores de memoria</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A88861"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Guarda tu trabajo</w:t>
            </w:r>
          </w:p>
          <w:p w14:paraId="3384DA37"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Cierra todas las aplicaciones</w:t>
            </w:r>
          </w:p>
          <w:p w14:paraId="0AB435D1"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xml:space="preserve">Vuelve abrir la aplicación que utilizabas cuando recibiste el mensaje </w:t>
            </w:r>
            <w:proofErr w:type="gramStart"/>
            <w:r w:rsidRPr="00AD0CEF">
              <w:rPr>
                <w:rFonts w:ascii="Tahoma" w:eastAsia="Times New Roman" w:hAnsi="Tahoma" w:cs="Tahoma"/>
                <w:color w:val="1D1D1D"/>
                <w:sz w:val="18"/>
                <w:szCs w:val="18"/>
                <w:lang w:eastAsia="es-MX"/>
              </w:rPr>
              <w:t>de  error</w:t>
            </w:r>
            <w:proofErr w:type="gramEnd"/>
          </w:p>
          <w:p w14:paraId="3E81517E"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Si el programa trabaja cuando lo vuelves abrir, es probable que están abiertos demasiados programas simultáneamente, que tu pc necesita una actualización</w:t>
            </w:r>
          </w:p>
        </w:tc>
      </w:tr>
      <w:tr w:rsidR="00AD0CEF" w:rsidRPr="00AD0CEF" w14:paraId="5D99AB99"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DD1691"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El sistema tarda mucho en cambiar entre los programas</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B7719F"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xml:space="preserve">Para averiguar esto oprime </w:t>
            </w:r>
            <w:proofErr w:type="spellStart"/>
            <w:r w:rsidRPr="00AD0CEF">
              <w:rPr>
                <w:rFonts w:ascii="Tahoma" w:eastAsia="Times New Roman" w:hAnsi="Tahoma" w:cs="Tahoma"/>
                <w:color w:val="1D1D1D"/>
                <w:sz w:val="18"/>
                <w:szCs w:val="18"/>
                <w:lang w:eastAsia="es-MX"/>
              </w:rPr>
              <w:t>ctrl</w:t>
            </w:r>
            <w:proofErr w:type="spellEnd"/>
            <w:r w:rsidRPr="00AD0CEF">
              <w:rPr>
                <w:rFonts w:ascii="Tahoma" w:eastAsia="Times New Roman" w:hAnsi="Tahoma" w:cs="Tahoma"/>
                <w:color w:val="1D1D1D"/>
                <w:sz w:val="18"/>
                <w:szCs w:val="18"/>
                <w:lang w:eastAsia="es-MX"/>
              </w:rPr>
              <w:t xml:space="preserve"> + </w:t>
            </w:r>
            <w:proofErr w:type="spellStart"/>
            <w:r w:rsidRPr="00AD0CEF">
              <w:rPr>
                <w:rFonts w:ascii="Tahoma" w:eastAsia="Times New Roman" w:hAnsi="Tahoma" w:cs="Tahoma"/>
                <w:color w:val="1D1D1D"/>
                <w:sz w:val="18"/>
                <w:szCs w:val="18"/>
                <w:lang w:eastAsia="es-MX"/>
              </w:rPr>
              <w:t>alt</w:t>
            </w:r>
            <w:proofErr w:type="spellEnd"/>
            <w:r w:rsidRPr="00AD0CEF">
              <w:rPr>
                <w:rFonts w:ascii="Tahoma" w:eastAsia="Times New Roman" w:hAnsi="Tahoma" w:cs="Tahoma"/>
                <w:color w:val="1D1D1D"/>
                <w:sz w:val="18"/>
                <w:szCs w:val="18"/>
                <w:lang w:eastAsia="es-MX"/>
              </w:rPr>
              <w:t xml:space="preserve"> +del para abrir el administrador de tareas</w:t>
            </w:r>
          </w:p>
          <w:p w14:paraId="288ED367"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Oprime rendimiento</w:t>
            </w:r>
          </w:p>
          <w:p w14:paraId="0A50ECD0"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Checa la memoria física disponible</w:t>
            </w:r>
          </w:p>
        </w:tc>
      </w:tr>
      <w:tr w:rsidR="00AD0CEF" w:rsidRPr="00AD0CEF" w14:paraId="4C251390" w14:textId="77777777" w:rsidTr="00AD0CEF">
        <w:trPr>
          <w:tblCellSpacing w:w="0" w:type="dxa"/>
        </w:trPr>
        <w:tc>
          <w:tcPr>
            <w:tcW w:w="90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B58E3B9" w14:textId="77777777" w:rsidR="00AD0CEF" w:rsidRPr="00AD0CEF" w:rsidRDefault="00AD0CEF" w:rsidP="00AD0CEF">
            <w:pPr>
              <w:pStyle w:val="Prrafodelista"/>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Problemas de las unidades de disquete</w:t>
            </w:r>
          </w:p>
        </w:tc>
      </w:tr>
      <w:tr w:rsidR="00AD0CEF" w:rsidRPr="00AD0CEF" w14:paraId="672BF1F8" w14:textId="77777777" w:rsidTr="00AD0CEF">
        <w:trPr>
          <w:tblCellSpacing w:w="0" w:type="dxa"/>
        </w:trPr>
        <w:tc>
          <w:tcPr>
            <w:tcW w:w="45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6C4FC2" w14:textId="77777777" w:rsidR="00AD0CEF" w:rsidRPr="00AD0CEF" w:rsidRDefault="00AD0CEF" w:rsidP="00AD0CEF">
            <w:p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w:t>
            </w:r>
            <w:r w:rsidRPr="00AD0CEF">
              <w:rPr>
                <w:rFonts w:ascii="Tahoma" w:eastAsia="Times New Roman" w:hAnsi="Tahoma" w:cs="Tahoma"/>
                <w:color w:val="1D1D1D"/>
                <w:sz w:val="18"/>
                <w:szCs w:val="18"/>
                <w:lang w:eastAsia="es-MX"/>
              </w:rPr>
              <w:br/>
              <w:t> </w:t>
            </w:r>
            <w:r w:rsidRPr="00AD0CEF">
              <w:rPr>
                <w:rFonts w:ascii="Tahoma" w:eastAsia="Times New Roman" w:hAnsi="Tahoma" w:cs="Tahoma"/>
                <w:color w:val="1D1D1D"/>
                <w:sz w:val="18"/>
                <w:szCs w:val="18"/>
                <w:lang w:eastAsia="es-MX"/>
              </w:rPr>
              <w:br/>
              <w:t>El sistema no encuentra la unidad de disquete al inicio</w:t>
            </w:r>
          </w:p>
        </w:tc>
        <w:tc>
          <w:tcPr>
            <w:tcW w:w="4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3C9426"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Si la unidad está conectada al poder</w:t>
            </w:r>
          </w:p>
          <w:p w14:paraId="1A0C6B5F"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 xml:space="preserve">El cable de la unidad (sacándolo y conectándolo de nuevo) observa que no tengas </w:t>
            </w:r>
            <w:proofErr w:type="spellStart"/>
            <w:r w:rsidRPr="00AD0CEF">
              <w:rPr>
                <w:rFonts w:ascii="Tahoma" w:eastAsia="Times New Roman" w:hAnsi="Tahoma" w:cs="Tahoma"/>
                <w:color w:val="1D1D1D"/>
                <w:sz w:val="18"/>
                <w:szCs w:val="18"/>
                <w:lang w:eastAsia="es-MX"/>
              </w:rPr>
              <w:t>pins</w:t>
            </w:r>
            <w:proofErr w:type="spellEnd"/>
            <w:r w:rsidRPr="00AD0CEF">
              <w:rPr>
                <w:rFonts w:ascii="Tahoma" w:eastAsia="Times New Roman" w:hAnsi="Tahoma" w:cs="Tahoma"/>
                <w:color w:val="1D1D1D"/>
                <w:sz w:val="18"/>
                <w:szCs w:val="18"/>
                <w:lang w:eastAsia="es-MX"/>
              </w:rPr>
              <w:t xml:space="preserve"> rotos ni doblados.</w:t>
            </w:r>
          </w:p>
          <w:p w14:paraId="697FCEC3" w14:textId="77777777" w:rsidR="00AD0CEF" w:rsidRPr="00AD0CEF" w:rsidRDefault="00AD0CEF" w:rsidP="00AD0CEF">
            <w:pPr>
              <w:numPr>
                <w:ilvl w:val="0"/>
                <w:numId w:val="24"/>
              </w:numPr>
              <w:spacing w:after="0" w:line="240" w:lineRule="auto"/>
              <w:rPr>
                <w:rFonts w:ascii="Tahoma" w:eastAsia="Times New Roman" w:hAnsi="Tahoma" w:cs="Tahoma"/>
                <w:color w:val="1D1D1D"/>
                <w:sz w:val="18"/>
                <w:szCs w:val="18"/>
                <w:lang w:eastAsia="es-MX"/>
              </w:rPr>
            </w:pPr>
            <w:r w:rsidRPr="00AD0CEF">
              <w:rPr>
                <w:rFonts w:ascii="Tahoma" w:eastAsia="Times New Roman" w:hAnsi="Tahoma" w:cs="Tahoma"/>
                <w:color w:val="1D1D1D"/>
                <w:sz w:val="18"/>
                <w:szCs w:val="18"/>
                <w:lang w:eastAsia="es-MX"/>
              </w:rPr>
              <w:t>El borde de color rojo del cable hacia la unidad debe coincidir con el pin 1 de la tarjeta madre, normalmente el cable se puede enchufar de una sola forma.</w:t>
            </w:r>
          </w:p>
        </w:tc>
      </w:tr>
    </w:tbl>
    <w:p w14:paraId="56BE5A03" w14:textId="77777777" w:rsidR="00B46FE3" w:rsidRDefault="00B46FE3"/>
    <w:sectPr w:rsidR="00B46FE3" w:rsidSect="00AD0CE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A703" w14:textId="77777777" w:rsidR="00B11E27" w:rsidRDefault="00B11E27" w:rsidP="00AD0CEF">
      <w:pPr>
        <w:spacing w:after="0" w:line="240" w:lineRule="auto"/>
      </w:pPr>
      <w:r>
        <w:separator/>
      </w:r>
    </w:p>
  </w:endnote>
  <w:endnote w:type="continuationSeparator" w:id="0">
    <w:p w14:paraId="125EE221" w14:textId="77777777" w:rsidR="00B11E27" w:rsidRDefault="00B11E27" w:rsidP="00AD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92D1" w14:textId="77777777" w:rsidR="00AD0CEF" w:rsidRDefault="00AD0C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1083" w14:textId="77777777" w:rsidR="00AD0CEF" w:rsidRDefault="00AD0C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1952" w14:textId="77777777" w:rsidR="00AD0CEF" w:rsidRDefault="00AD0C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63862" w14:textId="77777777" w:rsidR="00B11E27" w:rsidRDefault="00B11E27" w:rsidP="00AD0CEF">
      <w:pPr>
        <w:spacing w:after="0" w:line="240" w:lineRule="auto"/>
      </w:pPr>
      <w:r>
        <w:separator/>
      </w:r>
    </w:p>
  </w:footnote>
  <w:footnote w:type="continuationSeparator" w:id="0">
    <w:p w14:paraId="176F4CE0" w14:textId="77777777" w:rsidR="00B11E27" w:rsidRDefault="00B11E27" w:rsidP="00AD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E67E" w14:textId="3E0DFE63" w:rsidR="00AD0CEF" w:rsidRDefault="00AD0CEF">
    <w:pPr>
      <w:pStyle w:val="Encabezado"/>
    </w:pPr>
    <w:r>
      <w:rPr>
        <w:noProof/>
      </w:rPr>
      <w:pict w14:anchorId="41DC5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8751" o:spid="_x0000_s2050" type="#_x0000_t136" style="position:absolute;margin-left:0;margin-top:0;width:657.45pt;height:103.8pt;rotation:315;z-index:-251655168;mso-position-horizontal:center;mso-position-horizontal-relative:margin;mso-position-vertical:center;mso-position-vertical-relative:margin" o:allowincell="f" fillcolor="silver" stroked="f">
          <v:fill opacity=".5"/>
          <v:textpath style="font-family:&quot;Calibri&quot;;font-size:1pt" string="DOCTOR INFORMATICO 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932A9" w14:textId="0ACC7B66" w:rsidR="00AD0CEF" w:rsidRDefault="00AD0CEF">
    <w:pPr>
      <w:pStyle w:val="Encabezado"/>
    </w:pPr>
    <w:r>
      <w:rPr>
        <w:noProof/>
      </w:rPr>
      <w:pict w14:anchorId="6482D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8752" o:spid="_x0000_s2051" type="#_x0000_t136" style="position:absolute;margin-left:0;margin-top:0;width:657.45pt;height:103.8pt;rotation:315;z-index:-251653120;mso-position-horizontal:center;mso-position-horizontal-relative:margin;mso-position-vertical:center;mso-position-vertical-relative:margin" o:allowincell="f" fillcolor="silver" stroked="f">
          <v:fill opacity=".5"/>
          <v:textpath style="font-family:&quot;Calibri&quot;;font-size:1pt" string="DOCTOR INFORMATICO 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3CBF" w14:textId="760FDA4C" w:rsidR="00AD0CEF" w:rsidRDefault="00AD0CEF">
    <w:pPr>
      <w:pStyle w:val="Encabezado"/>
    </w:pPr>
    <w:r>
      <w:rPr>
        <w:noProof/>
      </w:rPr>
      <w:pict w14:anchorId="068D4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8750" o:spid="_x0000_s2049" type="#_x0000_t136" style="position:absolute;margin-left:0;margin-top:0;width:657.45pt;height:103.8pt;rotation:315;z-index:-251657216;mso-position-horizontal:center;mso-position-horizontal-relative:margin;mso-position-vertical:center;mso-position-vertical-relative:margin" o:allowincell="f" fillcolor="silver" stroked="f">
          <v:fill opacity=".5"/>
          <v:textpath style="font-family:&quot;Calibri&quot;;font-size:1pt" string="DOCTOR INFORMATICO 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F3B"/>
    <w:multiLevelType w:val="multilevel"/>
    <w:tmpl w:val="BA3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5275B"/>
    <w:multiLevelType w:val="multilevel"/>
    <w:tmpl w:val="F190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10071"/>
    <w:multiLevelType w:val="multilevel"/>
    <w:tmpl w:val="1B24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90CAD"/>
    <w:multiLevelType w:val="multilevel"/>
    <w:tmpl w:val="F9D4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B0C83"/>
    <w:multiLevelType w:val="multilevel"/>
    <w:tmpl w:val="6EC6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025E4"/>
    <w:multiLevelType w:val="multilevel"/>
    <w:tmpl w:val="AFAE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E6369"/>
    <w:multiLevelType w:val="multilevel"/>
    <w:tmpl w:val="E836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C1F45"/>
    <w:multiLevelType w:val="multilevel"/>
    <w:tmpl w:val="C04A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8F3CF1"/>
    <w:multiLevelType w:val="multilevel"/>
    <w:tmpl w:val="467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EB6AC1"/>
    <w:multiLevelType w:val="multilevel"/>
    <w:tmpl w:val="9CA6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390F9C"/>
    <w:multiLevelType w:val="multilevel"/>
    <w:tmpl w:val="332C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C403E"/>
    <w:multiLevelType w:val="multilevel"/>
    <w:tmpl w:val="771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C5327F"/>
    <w:multiLevelType w:val="multilevel"/>
    <w:tmpl w:val="DBBE9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72F32"/>
    <w:multiLevelType w:val="multilevel"/>
    <w:tmpl w:val="A77A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47FFE"/>
    <w:multiLevelType w:val="multilevel"/>
    <w:tmpl w:val="0A8A9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5D1E09"/>
    <w:multiLevelType w:val="multilevel"/>
    <w:tmpl w:val="DD385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89786A"/>
    <w:multiLevelType w:val="multilevel"/>
    <w:tmpl w:val="A85C4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2E58EB"/>
    <w:multiLevelType w:val="multilevel"/>
    <w:tmpl w:val="F070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DE7DC2"/>
    <w:multiLevelType w:val="multilevel"/>
    <w:tmpl w:val="BA38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704BB7"/>
    <w:multiLevelType w:val="multilevel"/>
    <w:tmpl w:val="EF36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72D5F"/>
    <w:multiLevelType w:val="multilevel"/>
    <w:tmpl w:val="9730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D9747C"/>
    <w:multiLevelType w:val="hybridMultilevel"/>
    <w:tmpl w:val="1F3209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79C424E1"/>
    <w:multiLevelType w:val="multilevel"/>
    <w:tmpl w:val="2692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9F5CDE"/>
    <w:multiLevelType w:val="multilevel"/>
    <w:tmpl w:val="D2EA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4"/>
    <w:lvlOverride w:ilvl="0">
      <w:startOverride w:val="8"/>
    </w:lvlOverride>
  </w:num>
  <w:num w:numId="4">
    <w:abstractNumId w:val="22"/>
  </w:num>
  <w:num w:numId="5">
    <w:abstractNumId w:val="9"/>
  </w:num>
  <w:num w:numId="6">
    <w:abstractNumId w:val="17"/>
  </w:num>
  <w:num w:numId="7">
    <w:abstractNumId w:val="15"/>
  </w:num>
  <w:num w:numId="8">
    <w:abstractNumId w:val="23"/>
  </w:num>
  <w:num w:numId="9">
    <w:abstractNumId w:val="19"/>
  </w:num>
  <w:num w:numId="10">
    <w:abstractNumId w:val="6"/>
  </w:num>
  <w:num w:numId="11">
    <w:abstractNumId w:val="8"/>
  </w:num>
  <w:num w:numId="12">
    <w:abstractNumId w:val="3"/>
  </w:num>
  <w:num w:numId="13">
    <w:abstractNumId w:val="5"/>
  </w:num>
  <w:num w:numId="14">
    <w:abstractNumId w:val="16"/>
  </w:num>
  <w:num w:numId="15">
    <w:abstractNumId w:val="2"/>
  </w:num>
  <w:num w:numId="16">
    <w:abstractNumId w:val="10"/>
  </w:num>
  <w:num w:numId="17">
    <w:abstractNumId w:val="4"/>
  </w:num>
  <w:num w:numId="18">
    <w:abstractNumId w:val="20"/>
  </w:num>
  <w:num w:numId="19">
    <w:abstractNumId w:val="12"/>
  </w:num>
  <w:num w:numId="20">
    <w:abstractNumId w:val="7"/>
  </w:num>
  <w:num w:numId="21">
    <w:abstractNumId w:val="13"/>
  </w:num>
  <w:num w:numId="22">
    <w:abstractNumId w:val="18"/>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72"/>
    <w:rsid w:val="008F3472"/>
    <w:rsid w:val="00AD0CEF"/>
    <w:rsid w:val="00B11E27"/>
    <w:rsid w:val="00B46F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CF9C0"/>
  <w15:chartTrackingRefBased/>
  <w15:docId w15:val="{5F8F14A6-D524-4C81-868A-8003BD6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D0CEF"/>
    <w:rPr>
      <w:b/>
      <w:bCs/>
    </w:rPr>
  </w:style>
  <w:style w:type="paragraph" w:styleId="Prrafodelista">
    <w:name w:val="List Paragraph"/>
    <w:basedOn w:val="Normal"/>
    <w:uiPriority w:val="34"/>
    <w:qFormat/>
    <w:rsid w:val="00AD0CEF"/>
    <w:pPr>
      <w:ind w:left="720"/>
      <w:contextualSpacing/>
    </w:pPr>
  </w:style>
  <w:style w:type="paragraph" w:styleId="Encabezado">
    <w:name w:val="header"/>
    <w:basedOn w:val="Normal"/>
    <w:link w:val="EncabezadoCar"/>
    <w:uiPriority w:val="99"/>
    <w:unhideWhenUsed/>
    <w:rsid w:val="00AD0C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CEF"/>
  </w:style>
  <w:style w:type="paragraph" w:styleId="Piedepgina">
    <w:name w:val="footer"/>
    <w:basedOn w:val="Normal"/>
    <w:link w:val="PiedepginaCar"/>
    <w:uiPriority w:val="99"/>
    <w:unhideWhenUsed/>
    <w:rsid w:val="00AD0C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81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1108</Words>
  <Characters>6099</Characters>
  <Application>Microsoft Office Word</Application>
  <DocSecurity>0</DocSecurity>
  <Lines>50</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sergiox nucamendi</dc:creator>
  <cp:keywords/>
  <dc:description/>
  <cp:lastModifiedBy>sergiox nucamendi</cp:lastModifiedBy>
  <cp:revision>3</cp:revision>
  <dcterms:created xsi:type="dcterms:W3CDTF">2019-02-02T04:50:00Z</dcterms:created>
  <dcterms:modified xsi:type="dcterms:W3CDTF">2019-02-02T04:55:00Z</dcterms:modified>
</cp:coreProperties>
</file>